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3A42" w14:textId="4394EF01" w:rsidR="00314EAD" w:rsidRPr="00314EAD" w:rsidRDefault="005069BE" w:rsidP="00314EAD">
      <w:pPr>
        <w:tabs>
          <w:tab w:val="left" w:pos="59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EAD">
        <w:rPr>
          <w:rFonts w:ascii="Times New Roman" w:hAnsi="Times New Roman" w:cs="Times New Roman"/>
          <w:b/>
          <w:bCs/>
          <w:noProof/>
          <w:sz w:val="28"/>
          <w:szCs w:val="28"/>
          <w:lang w:eastAsia="en-IN"/>
        </w:rPr>
        <w:drawing>
          <wp:anchor distT="0" distB="0" distL="114300" distR="114300" simplePos="0" relativeHeight="251659264" behindDoc="0" locked="0" layoutInCell="1" allowOverlap="1" wp14:anchorId="118BD0DC" wp14:editId="07986234">
            <wp:simplePos x="0" y="0"/>
            <wp:positionH relativeFrom="column">
              <wp:posOffset>0</wp:posOffset>
            </wp:positionH>
            <wp:positionV relativeFrom="paragraph">
              <wp:posOffset>-200025</wp:posOffset>
            </wp:positionV>
            <wp:extent cx="1165225" cy="7531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4EAD">
        <w:rPr>
          <w:rFonts w:ascii="Times New Roman" w:hAnsi="Times New Roman" w:cs="Times New Roman"/>
          <w:b/>
          <w:bCs/>
          <w:sz w:val="28"/>
          <w:szCs w:val="28"/>
        </w:rPr>
        <w:t xml:space="preserve">K.P.C PUBLIC </w:t>
      </w:r>
      <w:proofErr w:type="gramStart"/>
      <w:r w:rsidRPr="00314EAD">
        <w:rPr>
          <w:rFonts w:ascii="Times New Roman" w:hAnsi="Times New Roman" w:cs="Times New Roman"/>
          <w:b/>
          <w:bCs/>
          <w:sz w:val="28"/>
          <w:szCs w:val="28"/>
        </w:rPr>
        <w:t>SCHOOL,KHARGHAR</w:t>
      </w:r>
      <w:proofErr w:type="gramEnd"/>
    </w:p>
    <w:p w14:paraId="43A1DE71" w14:textId="4E8BE3C0" w:rsidR="00314EAD" w:rsidRDefault="00314EAD" w:rsidP="00314EAD">
      <w:pPr>
        <w:tabs>
          <w:tab w:val="left" w:pos="59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EAD">
        <w:rPr>
          <w:rFonts w:ascii="Times New Roman" w:hAnsi="Times New Roman" w:cs="Times New Roman"/>
          <w:b/>
          <w:bCs/>
          <w:sz w:val="28"/>
          <w:szCs w:val="28"/>
        </w:rPr>
        <w:t>ASSESSMENT V</w:t>
      </w:r>
      <w:r w:rsidRPr="00314EAD">
        <w:rPr>
          <w:rFonts w:ascii="Times New Roman" w:hAnsi="Times New Roman" w:cs="Times New Roman"/>
          <w:b/>
          <w:bCs/>
          <w:sz w:val="28"/>
          <w:szCs w:val="28"/>
        </w:rPr>
        <w:t xml:space="preserve"> (2022-23)</w:t>
      </w:r>
    </w:p>
    <w:p w14:paraId="67AD11B7" w14:textId="77777777" w:rsidR="00314EAD" w:rsidRPr="00314EAD" w:rsidRDefault="00314EAD" w:rsidP="00314EAD">
      <w:pPr>
        <w:tabs>
          <w:tab w:val="left" w:pos="59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7D9FD3" w14:textId="181DB6CE" w:rsidR="00314EAD" w:rsidRPr="00314EAD" w:rsidRDefault="00314EAD" w:rsidP="00314EAD">
      <w:pPr>
        <w:tabs>
          <w:tab w:val="left" w:pos="595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14EAD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="005069BE" w:rsidRPr="00314EAD">
        <w:rPr>
          <w:rFonts w:ascii="Times New Roman" w:hAnsi="Times New Roman" w:cs="Times New Roman"/>
          <w:b/>
          <w:bCs/>
          <w:sz w:val="28"/>
          <w:szCs w:val="28"/>
        </w:rPr>
        <w:t>RADE:VII</w:t>
      </w:r>
      <w:proofErr w:type="gramEnd"/>
      <w:r w:rsidR="005069BE" w:rsidRPr="00314E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4EA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4EA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4EA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4EA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4EA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4EAD">
        <w:rPr>
          <w:rFonts w:ascii="Times New Roman" w:hAnsi="Times New Roman" w:cs="Times New Roman"/>
          <w:b/>
          <w:bCs/>
          <w:sz w:val="28"/>
          <w:szCs w:val="28"/>
        </w:rPr>
        <w:t>MARKS :40</w:t>
      </w:r>
    </w:p>
    <w:p w14:paraId="7F7E9C31" w14:textId="46FAA96B" w:rsidR="005069BE" w:rsidRPr="00314EAD" w:rsidRDefault="005069BE" w:rsidP="00314EAD">
      <w:pPr>
        <w:tabs>
          <w:tab w:val="left" w:pos="59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EAD">
        <w:rPr>
          <w:rFonts w:ascii="Times New Roman" w:hAnsi="Times New Roman" w:cs="Times New Roman"/>
          <w:b/>
          <w:bCs/>
          <w:sz w:val="28"/>
          <w:szCs w:val="28"/>
        </w:rPr>
        <w:t xml:space="preserve">SUBJECT: SCIENCE                                                                                   </w:t>
      </w:r>
      <w:r w:rsidR="00314EAD" w:rsidRPr="00314EA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4EAD">
        <w:rPr>
          <w:rFonts w:ascii="Times New Roman" w:hAnsi="Times New Roman" w:cs="Times New Roman"/>
          <w:b/>
          <w:bCs/>
          <w:sz w:val="28"/>
          <w:szCs w:val="28"/>
        </w:rPr>
        <w:t>TIME: 2 HRS</w:t>
      </w:r>
      <w:r w:rsidRPr="00314E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14:paraId="373AF026" w14:textId="77777777" w:rsidR="005069BE" w:rsidRPr="00314EAD" w:rsidRDefault="005069BE" w:rsidP="00314EAD">
      <w:pPr>
        <w:pBdr>
          <w:bottom w:val="single" w:sz="4" w:space="1" w:color="auto"/>
        </w:pBdr>
        <w:tabs>
          <w:tab w:val="left" w:pos="595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693921B" w14:textId="77777777" w:rsidR="00314EAD" w:rsidRPr="00314EAD" w:rsidRDefault="00314EAD" w:rsidP="00314EA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B1BAE74" w14:textId="7F1227F3" w:rsidR="005069BE" w:rsidRPr="00314EAD" w:rsidRDefault="005069BE" w:rsidP="00314E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4EAD">
        <w:rPr>
          <w:rFonts w:ascii="Times New Roman" w:hAnsi="Times New Roman" w:cs="Times New Roman"/>
          <w:b/>
          <w:bCs/>
          <w:sz w:val="24"/>
          <w:szCs w:val="24"/>
        </w:rPr>
        <w:t>Q</w:t>
      </w:r>
      <w:proofErr w:type="gramStart"/>
      <w:r w:rsidRPr="00314EAD">
        <w:rPr>
          <w:rFonts w:ascii="Times New Roman" w:hAnsi="Times New Roman" w:cs="Times New Roman"/>
          <w:b/>
          <w:bCs/>
          <w:sz w:val="24"/>
          <w:szCs w:val="24"/>
        </w:rPr>
        <w:t>1.Fill</w:t>
      </w:r>
      <w:proofErr w:type="gramEnd"/>
      <w:r w:rsidRPr="00314EAD">
        <w:rPr>
          <w:rFonts w:ascii="Times New Roman" w:hAnsi="Times New Roman" w:cs="Times New Roman"/>
          <w:b/>
          <w:bCs/>
          <w:sz w:val="24"/>
          <w:szCs w:val="24"/>
        </w:rPr>
        <w:t xml:space="preserve"> in the blanks:                                                                                                    </w:t>
      </w:r>
      <w:r w:rsidR="00A35AE7" w:rsidRPr="00314EA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64997" w:rsidRPr="00314EA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314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4EA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4E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4EAD">
        <w:rPr>
          <w:rFonts w:ascii="Times New Roman" w:hAnsi="Times New Roman" w:cs="Times New Roman"/>
          <w:b/>
          <w:bCs/>
          <w:sz w:val="24"/>
          <w:szCs w:val="24"/>
        </w:rPr>
        <w:t>6M</w:t>
      </w:r>
    </w:p>
    <w:p w14:paraId="20009160" w14:textId="733B018E" w:rsidR="005069BE" w:rsidRDefault="005069BE" w:rsidP="00314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14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malaria – preventive medicine Quinine is made from __________ plants.</w:t>
      </w:r>
    </w:p>
    <w:p w14:paraId="50D5E5D1" w14:textId="39B7AC95" w:rsidR="005069BE" w:rsidRDefault="005069BE" w:rsidP="00314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14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secondary sludge can also be used as _________ in farmlands.</w:t>
      </w:r>
    </w:p>
    <w:p w14:paraId="38DE69E1" w14:textId="6D01F5F9" w:rsidR="005069BE" w:rsidRDefault="005069BE" w:rsidP="00314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14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Solution which is neither acidic nor basic is called ________ solution.</w:t>
      </w:r>
      <w:r>
        <w:rPr>
          <w:rFonts w:ascii="Times New Roman" w:hAnsi="Times New Roman" w:cs="Times New Roman"/>
          <w:sz w:val="24"/>
          <w:szCs w:val="24"/>
        </w:rPr>
        <w:br/>
        <w:t>4.</w:t>
      </w:r>
      <w:r w:rsidR="00314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Reaction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which heat is absorbed is called ________ reaction.</w:t>
      </w:r>
    </w:p>
    <w:p w14:paraId="4790A63E" w14:textId="288806EF" w:rsidR="005069BE" w:rsidRDefault="005069BE" w:rsidP="00314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14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_______ is used to separate the constituent colours of sunlight.</w:t>
      </w:r>
    </w:p>
    <w:p w14:paraId="134679A2" w14:textId="057ECCFA" w:rsidR="005069BE" w:rsidRDefault="005069BE" w:rsidP="00314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14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process of fusion of male and female gametes is called _________.</w:t>
      </w:r>
    </w:p>
    <w:p w14:paraId="44DBC607" w14:textId="77777777" w:rsidR="00314EAD" w:rsidRPr="00314EAD" w:rsidRDefault="00314EAD" w:rsidP="00314E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B4FEEA" w14:textId="3A2E2AC1" w:rsidR="005069BE" w:rsidRDefault="005069BE" w:rsidP="00314E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4EAD">
        <w:rPr>
          <w:rFonts w:ascii="Times New Roman" w:hAnsi="Times New Roman" w:cs="Times New Roman"/>
          <w:b/>
          <w:bCs/>
          <w:sz w:val="24"/>
          <w:szCs w:val="24"/>
        </w:rPr>
        <w:t>Q</w:t>
      </w:r>
      <w:proofErr w:type="gramStart"/>
      <w:r w:rsidRPr="00314EAD">
        <w:rPr>
          <w:rFonts w:ascii="Times New Roman" w:hAnsi="Times New Roman" w:cs="Times New Roman"/>
          <w:b/>
          <w:bCs/>
          <w:sz w:val="24"/>
          <w:szCs w:val="24"/>
        </w:rPr>
        <w:t>2.Match</w:t>
      </w:r>
      <w:proofErr w:type="gramEnd"/>
      <w:r w:rsidRPr="00314EAD">
        <w:rPr>
          <w:rFonts w:ascii="Times New Roman" w:hAnsi="Times New Roman" w:cs="Times New Roman"/>
          <w:b/>
          <w:bCs/>
          <w:sz w:val="24"/>
          <w:szCs w:val="24"/>
        </w:rPr>
        <w:t xml:space="preserve"> the columns:                                                                                                 </w:t>
      </w:r>
      <w:r w:rsidR="00A35AE7" w:rsidRPr="00314EA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314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4EA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4EA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4E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4EAD">
        <w:rPr>
          <w:rFonts w:ascii="Times New Roman" w:hAnsi="Times New Roman" w:cs="Times New Roman"/>
          <w:b/>
          <w:bCs/>
          <w:sz w:val="24"/>
          <w:szCs w:val="24"/>
        </w:rPr>
        <w:t>5M</w:t>
      </w:r>
    </w:p>
    <w:p w14:paraId="1FB9F71E" w14:textId="77777777" w:rsidR="00314EAD" w:rsidRPr="00314EAD" w:rsidRDefault="00314EAD" w:rsidP="00314E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5069BE" w14:paraId="69ECB26A" w14:textId="77777777" w:rsidTr="00314EAD">
        <w:trPr>
          <w:jc w:val="center"/>
        </w:trPr>
        <w:tc>
          <w:tcPr>
            <w:tcW w:w="4508" w:type="dxa"/>
          </w:tcPr>
          <w:p w14:paraId="67A42049" w14:textId="77777777" w:rsidR="005069BE" w:rsidRPr="00314EAD" w:rsidRDefault="005069BE" w:rsidP="00314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Column A</w:t>
            </w:r>
          </w:p>
        </w:tc>
        <w:tc>
          <w:tcPr>
            <w:tcW w:w="4508" w:type="dxa"/>
          </w:tcPr>
          <w:p w14:paraId="1E778316" w14:textId="77777777" w:rsidR="005069BE" w:rsidRPr="00314EAD" w:rsidRDefault="005069BE" w:rsidP="00314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Column B</w:t>
            </w:r>
          </w:p>
        </w:tc>
      </w:tr>
      <w:tr w:rsidR="005069BE" w14:paraId="3072C794" w14:textId="77777777" w:rsidTr="00314EAD">
        <w:trPr>
          <w:jc w:val="center"/>
        </w:trPr>
        <w:tc>
          <w:tcPr>
            <w:tcW w:w="4508" w:type="dxa"/>
          </w:tcPr>
          <w:p w14:paraId="38857B07" w14:textId="77777777" w:rsidR="005069BE" w:rsidRDefault="005069BE" w:rsidP="0031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1.Plane mirror</w:t>
            </w:r>
          </w:p>
        </w:tc>
        <w:tc>
          <w:tcPr>
            <w:tcW w:w="4508" w:type="dxa"/>
          </w:tcPr>
          <w:p w14:paraId="73CD924F" w14:textId="77777777" w:rsidR="005069BE" w:rsidRDefault="005069BE" w:rsidP="0031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Spirogyra</w:t>
            </w:r>
          </w:p>
        </w:tc>
      </w:tr>
      <w:tr w:rsidR="005069BE" w14:paraId="4E099D78" w14:textId="77777777" w:rsidTr="00314EAD">
        <w:trPr>
          <w:jc w:val="center"/>
        </w:trPr>
        <w:tc>
          <w:tcPr>
            <w:tcW w:w="4508" w:type="dxa"/>
          </w:tcPr>
          <w:p w14:paraId="3E5F3B61" w14:textId="77777777" w:rsidR="005069BE" w:rsidRDefault="005069BE" w:rsidP="0031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2.Fragmentation</w:t>
            </w:r>
          </w:p>
        </w:tc>
        <w:tc>
          <w:tcPr>
            <w:tcW w:w="4508" w:type="dxa"/>
          </w:tcPr>
          <w:p w14:paraId="6675BE12" w14:textId="382D05E7" w:rsidR="005069BE" w:rsidRDefault="005069BE" w:rsidP="0031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31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Galvanization</w:t>
            </w:r>
          </w:p>
        </w:tc>
      </w:tr>
      <w:tr w:rsidR="005069BE" w14:paraId="70CA3D80" w14:textId="77777777" w:rsidTr="00314EAD">
        <w:trPr>
          <w:jc w:val="center"/>
        </w:trPr>
        <w:tc>
          <w:tcPr>
            <w:tcW w:w="4508" w:type="dxa"/>
          </w:tcPr>
          <w:p w14:paraId="61EAD1C5" w14:textId="77777777" w:rsidR="005069BE" w:rsidRDefault="005069BE" w:rsidP="0031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3.Coating of zinc on iron objects</w:t>
            </w:r>
          </w:p>
        </w:tc>
        <w:tc>
          <w:tcPr>
            <w:tcW w:w="4508" w:type="dxa"/>
          </w:tcPr>
          <w:p w14:paraId="087E4FDB" w14:textId="32483A99" w:rsidR="005069BE" w:rsidRDefault="005069BE" w:rsidP="0031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31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Artificial kidney</w:t>
            </w:r>
          </w:p>
        </w:tc>
      </w:tr>
      <w:tr w:rsidR="005069BE" w14:paraId="12181A74" w14:textId="77777777" w:rsidTr="00314EAD">
        <w:trPr>
          <w:jc w:val="center"/>
        </w:trPr>
        <w:tc>
          <w:tcPr>
            <w:tcW w:w="4508" w:type="dxa"/>
          </w:tcPr>
          <w:p w14:paraId="19A65981" w14:textId="77777777" w:rsidR="005069BE" w:rsidRDefault="005069BE" w:rsidP="0031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4.Dialysis</w:t>
            </w:r>
          </w:p>
        </w:tc>
        <w:tc>
          <w:tcPr>
            <w:tcW w:w="4508" w:type="dxa"/>
          </w:tcPr>
          <w:p w14:paraId="1DC46309" w14:textId="17FCC498" w:rsidR="005069BE" w:rsidRDefault="005069BE" w:rsidP="0031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31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Sodium hydroxide</w:t>
            </w:r>
          </w:p>
        </w:tc>
      </w:tr>
      <w:tr w:rsidR="005069BE" w14:paraId="655273C4" w14:textId="77777777" w:rsidTr="00314EAD">
        <w:trPr>
          <w:jc w:val="center"/>
        </w:trPr>
        <w:tc>
          <w:tcPr>
            <w:tcW w:w="4508" w:type="dxa"/>
          </w:tcPr>
          <w:p w14:paraId="41BB80DF" w14:textId="77777777" w:rsidR="005069BE" w:rsidRDefault="005069BE" w:rsidP="0031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5.Caustic soda </w:t>
            </w:r>
          </w:p>
        </w:tc>
        <w:tc>
          <w:tcPr>
            <w:tcW w:w="4508" w:type="dxa"/>
          </w:tcPr>
          <w:p w14:paraId="514BD5B5" w14:textId="570EB9DC" w:rsidR="005069BE" w:rsidRDefault="005069BE" w:rsidP="0031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31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Solar cooker</w:t>
            </w:r>
          </w:p>
        </w:tc>
      </w:tr>
    </w:tbl>
    <w:p w14:paraId="27301F70" w14:textId="77777777" w:rsidR="005069BE" w:rsidRPr="00542A79" w:rsidRDefault="005069BE" w:rsidP="00314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2E17A" w14:textId="22B5F96A" w:rsidR="005069BE" w:rsidRPr="00314EAD" w:rsidRDefault="005069BE" w:rsidP="00314E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4EAD">
        <w:rPr>
          <w:rFonts w:ascii="Times New Roman" w:hAnsi="Times New Roman" w:cs="Times New Roman"/>
          <w:b/>
          <w:bCs/>
          <w:sz w:val="24"/>
          <w:szCs w:val="24"/>
        </w:rPr>
        <w:t xml:space="preserve">Q3. Distinguish between:                                                                                            </w:t>
      </w:r>
      <w:r w:rsidR="00A35AE7" w:rsidRPr="00314EA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314EA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14EA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4EA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4E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4EAD">
        <w:rPr>
          <w:rFonts w:ascii="Times New Roman" w:hAnsi="Times New Roman" w:cs="Times New Roman"/>
          <w:b/>
          <w:bCs/>
          <w:sz w:val="24"/>
          <w:szCs w:val="24"/>
        </w:rPr>
        <w:t>6M</w:t>
      </w:r>
    </w:p>
    <w:p w14:paraId="470104B3" w14:textId="77777777" w:rsidR="005069BE" w:rsidRDefault="005069BE" w:rsidP="00314EAD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image and virtual image</w:t>
      </w:r>
    </w:p>
    <w:p w14:paraId="0D1E18C7" w14:textId="77777777" w:rsidR="005069BE" w:rsidRDefault="005069BE" w:rsidP="00314EAD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Asexual reproduction and sexual reproduction</w:t>
      </w:r>
    </w:p>
    <w:p w14:paraId="1E3B5EE4" w14:textId="77777777" w:rsidR="00314EAD" w:rsidRDefault="00314EAD" w:rsidP="00314EAD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56A94449" w14:textId="01113F7A" w:rsidR="005069BE" w:rsidRPr="00314EAD" w:rsidRDefault="005069BE" w:rsidP="00314E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4EAD">
        <w:rPr>
          <w:rFonts w:ascii="Times New Roman" w:hAnsi="Times New Roman" w:cs="Times New Roman"/>
          <w:b/>
          <w:bCs/>
          <w:sz w:val="24"/>
          <w:szCs w:val="24"/>
        </w:rPr>
        <w:t>Q4.</w:t>
      </w:r>
      <w:r w:rsidR="00314EAD" w:rsidRPr="00314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EAD">
        <w:rPr>
          <w:rFonts w:ascii="Times New Roman" w:hAnsi="Times New Roman" w:cs="Times New Roman"/>
          <w:b/>
          <w:bCs/>
          <w:sz w:val="24"/>
          <w:szCs w:val="24"/>
        </w:rPr>
        <w:t xml:space="preserve">Identify the odd one out with reason:                                                                 </w:t>
      </w:r>
      <w:r w:rsidR="00A35AE7" w:rsidRPr="00314EA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314EA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314EA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4E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4EAD">
        <w:rPr>
          <w:rFonts w:ascii="Times New Roman" w:hAnsi="Times New Roman" w:cs="Times New Roman"/>
          <w:b/>
          <w:bCs/>
          <w:sz w:val="24"/>
          <w:szCs w:val="24"/>
        </w:rPr>
        <w:t>3M</w:t>
      </w:r>
    </w:p>
    <w:p w14:paraId="36AD94FD" w14:textId="77777777" w:rsidR="005069BE" w:rsidRDefault="005069BE" w:rsidP="00314EAD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Cotton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jute , ramie , silk</w:t>
      </w:r>
    </w:p>
    <w:p w14:paraId="3C397A0A" w14:textId="77777777" w:rsidR="005069BE" w:rsidRDefault="005069BE" w:rsidP="00314EAD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Rubber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urea , resin , latex</w:t>
      </w:r>
    </w:p>
    <w:p w14:paraId="040B9A18" w14:textId="37E4416E" w:rsidR="005069BE" w:rsidRDefault="005069BE" w:rsidP="00314EAD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Litmus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turmeric , methyl orange,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rose indicator</w:t>
      </w:r>
    </w:p>
    <w:p w14:paraId="22FDFB4D" w14:textId="77777777" w:rsidR="00314EAD" w:rsidRPr="005D0F6E" w:rsidRDefault="00314EAD" w:rsidP="00314E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C2330A2" w14:textId="6A7B648C" w:rsidR="005069BE" w:rsidRPr="00314EAD" w:rsidRDefault="005069BE" w:rsidP="00314E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4EAD">
        <w:rPr>
          <w:rFonts w:ascii="Times New Roman" w:hAnsi="Times New Roman" w:cs="Times New Roman"/>
          <w:b/>
          <w:bCs/>
          <w:sz w:val="24"/>
          <w:szCs w:val="24"/>
        </w:rPr>
        <w:t xml:space="preserve">Q5. Answer in </w:t>
      </w:r>
      <w:proofErr w:type="gramStart"/>
      <w:r w:rsidRPr="00314EAD">
        <w:rPr>
          <w:rFonts w:ascii="Times New Roman" w:hAnsi="Times New Roman" w:cs="Times New Roman"/>
          <w:b/>
          <w:bCs/>
          <w:sz w:val="24"/>
          <w:szCs w:val="24"/>
        </w:rPr>
        <w:t>short :</w:t>
      </w:r>
      <w:proofErr w:type="gramEnd"/>
      <w:r w:rsidRPr="00314EA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A35AE7" w:rsidRPr="00314EA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314EAD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314EA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4EA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4E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4EAD">
        <w:rPr>
          <w:rFonts w:ascii="Times New Roman" w:hAnsi="Times New Roman" w:cs="Times New Roman"/>
          <w:b/>
          <w:bCs/>
          <w:sz w:val="24"/>
          <w:szCs w:val="24"/>
        </w:rPr>
        <w:t>5M</w:t>
      </w:r>
    </w:p>
    <w:p w14:paraId="7D0D8D3E" w14:textId="77777777" w:rsidR="005069BE" w:rsidRDefault="005069BE" w:rsidP="00314EAD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any one main objective of Van Mahotsav.</w:t>
      </w:r>
    </w:p>
    <w:p w14:paraId="0BF06DED" w14:textId="77777777" w:rsidR="005069BE" w:rsidRDefault="005069BE" w:rsidP="00314EAD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drainage?</w:t>
      </w:r>
    </w:p>
    <w:p w14:paraId="21B5CDE1" w14:textId="77777777" w:rsidR="005069BE" w:rsidRDefault="005069BE" w:rsidP="00314EAD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 example of displacement reaction.</w:t>
      </w:r>
    </w:p>
    <w:p w14:paraId="56A7EDBB" w14:textId="77777777" w:rsidR="005069BE" w:rsidRDefault="005069BE" w:rsidP="00314EAD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will happen if there are no WBCs in the blood?</w:t>
      </w:r>
    </w:p>
    <w:p w14:paraId="0357F33B" w14:textId="77777777" w:rsidR="005069BE" w:rsidRDefault="005069BE" w:rsidP="00314EAD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any one safety measure to be taken during storms and cyclones.</w:t>
      </w:r>
    </w:p>
    <w:p w14:paraId="4C7F629D" w14:textId="77777777" w:rsidR="00314EAD" w:rsidRPr="005D0F6E" w:rsidRDefault="00314EAD" w:rsidP="00314E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1ADF2C" w14:textId="3F9A7118" w:rsidR="005069BE" w:rsidRPr="00314EAD" w:rsidRDefault="005069BE" w:rsidP="00314E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4EAD">
        <w:rPr>
          <w:rFonts w:ascii="Times New Roman" w:hAnsi="Times New Roman" w:cs="Times New Roman"/>
          <w:b/>
          <w:bCs/>
          <w:sz w:val="24"/>
          <w:szCs w:val="24"/>
        </w:rPr>
        <w:t xml:space="preserve">Q6. Write whether the following statements are ‘True’ or ‘False’:                           </w:t>
      </w:r>
      <w:r w:rsidR="00A35AE7" w:rsidRPr="00314EAD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314EA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14EAD" w:rsidRPr="00314EA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4EAD" w:rsidRPr="00314E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4EAD">
        <w:rPr>
          <w:rFonts w:ascii="Times New Roman" w:hAnsi="Times New Roman" w:cs="Times New Roman"/>
          <w:b/>
          <w:bCs/>
          <w:sz w:val="24"/>
          <w:szCs w:val="24"/>
        </w:rPr>
        <w:t>5M</w:t>
      </w:r>
    </w:p>
    <w:p w14:paraId="01F0726E" w14:textId="77777777" w:rsidR="005069BE" w:rsidRPr="007B7D38" w:rsidRDefault="005069BE" w:rsidP="00314EAD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7B7D38">
        <w:rPr>
          <w:rFonts w:ascii="Times New Roman" w:hAnsi="Times New Roman" w:cs="Times New Roman"/>
          <w:sz w:val="24"/>
          <w:szCs w:val="24"/>
        </w:rPr>
        <w:t>Open rainwater drains pro</w:t>
      </w:r>
      <w:r>
        <w:rPr>
          <w:rFonts w:ascii="Times New Roman" w:hAnsi="Times New Roman" w:cs="Times New Roman"/>
          <w:sz w:val="24"/>
          <w:szCs w:val="24"/>
        </w:rPr>
        <w:t>vide an ideal breeding ground for</w:t>
      </w:r>
      <w:r w:rsidRPr="007B7D38">
        <w:rPr>
          <w:rFonts w:ascii="Times New Roman" w:hAnsi="Times New Roman" w:cs="Times New Roman"/>
          <w:sz w:val="24"/>
          <w:szCs w:val="24"/>
        </w:rPr>
        <w:t xml:space="preserve"> mosquitoes.</w:t>
      </w:r>
    </w:p>
    <w:p w14:paraId="00629878" w14:textId="77777777" w:rsidR="005069BE" w:rsidRDefault="005069BE" w:rsidP="00314EAD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human heart has three chambers.</w:t>
      </w:r>
    </w:p>
    <w:p w14:paraId="617FD10B" w14:textId="77777777" w:rsidR="005069BE" w:rsidRDefault="005069BE" w:rsidP="00314EAD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Weather vane is used for weather forecast. </w:t>
      </w:r>
    </w:p>
    <w:p w14:paraId="7F836C3A" w14:textId="77777777" w:rsidR="005069BE" w:rsidRDefault="005069BE" w:rsidP="00314EAD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Turmeric spot becomes blue when washed with soap. </w:t>
      </w:r>
    </w:p>
    <w:p w14:paraId="6FDBE9D3" w14:textId="77777777" w:rsidR="005069BE" w:rsidRPr="005069BE" w:rsidRDefault="005069BE" w:rsidP="00314EAD">
      <w:pPr>
        <w:pStyle w:val="ListParagraph"/>
        <w:numPr>
          <w:ilvl w:val="0"/>
          <w:numId w:val="4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Deforestation can lead to global </w:t>
      </w:r>
      <w:proofErr w:type="gramStart"/>
      <w:r>
        <w:rPr>
          <w:rFonts w:ascii="Times New Roman" w:hAnsi="Times New Roman" w:cs="Times New Roman"/>
          <w:sz w:val="24"/>
          <w:szCs w:val="24"/>
        </w:rPr>
        <w:t>warming .</w:t>
      </w:r>
      <w:proofErr w:type="gramEnd"/>
    </w:p>
    <w:p w14:paraId="25D14176" w14:textId="77777777" w:rsidR="00314EAD" w:rsidRPr="005D0F6E" w:rsidRDefault="00314EAD" w:rsidP="00314E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A62E20" w14:textId="25184338" w:rsidR="005069BE" w:rsidRPr="00314EAD" w:rsidRDefault="005069BE" w:rsidP="00314E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4EAD">
        <w:rPr>
          <w:rFonts w:ascii="Times New Roman" w:hAnsi="Times New Roman" w:cs="Times New Roman"/>
          <w:b/>
          <w:bCs/>
          <w:sz w:val="24"/>
          <w:szCs w:val="24"/>
        </w:rPr>
        <w:t xml:space="preserve">Q7. Draw and label the reproductive parts of a flower.                                           </w:t>
      </w:r>
      <w:r w:rsidR="00A35AE7" w:rsidRPr="00314EAD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314EA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14EA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4E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4EAD">
        <w:rPr>
          <w:rFonts w:ascii="Times New Roman" w:hAnsi="Times New Roman" w:cs="Times New Roman"/>
          <w:b/>
          <w:bCs/>
          <w:sz w:val="24"/>
          <w:szCs w:val="24"/>
        </w:rPr>
        <w:t>4M</w:t>
      </w:r>
    </w:p>
    <w:p w14:paraId="6BE960FF" w14:textId="77777777" w:rsidR="00314EAD" w:rsidRPr="005D0F6E" w:rsidRDefault="00314EAD" w:rsidP="00314EA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1C445FD0" w14:textId="50190BE0" w:rsidR="005069BE" w:rsidRPr="00314EAD" w:rsidRDefault="005069BE" w:rsidP="00314E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4EAD">
        <w:rPr>
          <w:rFonts w:ascii="Times New Roman" w:hAnsi="Times New Roman" w:cs="Times New Roman"/>
          <w:b/>
          <w:bCs/>
          <w:sz w:val="24"/>
          <w:szCs w:val="24"/>
        </w:rPr>
        <w:t xml:space="preserve">Q8. Long answer question (Any two):                                                                    </w:t>
      </w:r>
      <w:r w:rsidR="00A35AE7" w:rsidRPr="00314EAD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314EA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14EA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4E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4EAD">
        <w:rPr>
          <w:rFonts w:ascii="Times New Roman" w:hAnsi="Times New Roman" w:cs="Times New Roman"/>
          <w:b/>
          <w:bCs/>
          <w:sz w:val="24"/>
          <w:szCs w:val="24"/>
        </w:rPr>
        <w:t>6M</w:t>
      </w:r>
    </w:p>
    <w:p w14:paraId="061C6E68" w14:textId="77777777" w:rsidR="005069BE" w:rsidRDefault="005069BE" w:rsidP="00314EAD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properties of the image formed by a plane mirror?</w:t>
      </w:r>
    </w:p>
    <w:p w14:paraId="0BC435F8" w14:textId="77777777" w:rsidR="005069BE" w:rsidRDefault="005069BE" w:rsidP="00314EAD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interdependence of plants and animals in a forest ecosystem.</w:t>
      </w:r>
    </w:p>
    <w:p w14:paraId="015728B0" w14:textId="77777777" w:rsidR="005069BE" w:rsidRDefault="005069BE" w:rsidP="00314EAD">
      <w:pPr>
        <w:pStyle w:val="ListParagraph"/>
        <w:numPr>
          <w:ilvl w:val="0"/>
          <w:numId w:val="5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main steps of wastewater treatment.</w:t>
      </w:r>
    </w:p>
    <w:p w14:paraId="34573B54" w14:textId="30F7A7C5" w:rsidR="00586084" w:rsidRPr="005D0F6E" w:rsidRDefault="005069BE" w:rsidP="00314EAD">
      <w:pPr>
        <w:pStyle w:val="ListParagraph"/>
        <w:numPr>
          <w:ilvl w:val="0"/>
          <w:numId w:val="5"/>
        </w:numPr>
        <w:spacing w:after="0" w:line="240" w:lineRule="auto"/>
        <w:ind w:left="270" w:hanging="270"/>
      </w:pPr>
      <w:r w:rsidRPr="00314EAD">
        <w:rPr>
          <w:rFonts w:ascii="Times New Roman" w:hAnsi="Times New Roman" w:cs="Times New Roman"/>
          <w:sz w:val="24"/>
          <w:szCs w:val="24"/>
        </w:rPr>
        <w:t xml:space="preserve">What is vegetative propagation? Write the advantages of vegetative propagation methods.     </w:t>
      </w:r>
    </w:p>
    <w:p w14:paraId="27EBFB46" w14:textId="03FCED35" w:rsidR="005D0F6E" w:rsidRDefault="005D0F6E" w:rsidP="005D0F6E">
      <w:pPr>
        <w:spacing w:after="0" w:line="240" w:lineRule="auto"/>
      </w:pPr>
    </w:p>
    <w:p w14:paraId="1924AD79" w14:textId="15ADC00E" w:rsidR="005D0F6E" w:rsidRPr="005D0F6E" w:rsidRDefault="005D0F6E" w:rsidP="005D0F6E">
      <w:pPr>
        <w:spacing w:after="0" w:line="240" w:lineRule="auto"/>
        <w:jc w:val="center"/>
        <w:rPr>
          <w:lang w:val="en-US"/>
        </w:rPr>
      </w:pPr>
      <w:r>
        <w:t>********</w:t>
      </w:r>
    </w:p>
    <w:sectPr w:rsidR="005D0F6E" w:rsidRPr="005D0F6E" w:rsidSect="00314EAD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82117"/>
    <w:multiLevelType w:val="hybridMultilevel"/>
    <w:tmpl w:val="D35E71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C3B09"/>
    <w:multiLevelType w:val="hybridMultilevel"/>
    <w:tmpl w:val="E162FF4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C329B"/>
    <w:multiLevelType w:val="hybridMultilevel"/>
    <w:tmpl w:val="044C40E0"/>
    <w:lvl w:ilvl="0" w:tplc="8D5A4E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86DB3"/>
    <w:multiLevelType w:val="hybridMultilevel"/>
    <w:tmpl w:val="F7A2C6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36C63"/>
    <w:multiLevelType w:val="hybridMultilevel"/>
    <w:tmpl w:val="BFA0D9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9BE"/>
    <w:rsid w:val="00314EAD"/>
    <w:rsid w:val="005069BE"/>
    <w:rsid w:val="00564997"/>
    <w:rsid w:val="005D0F6E"/>
    <w:rsid w:val="0079327B"/>
    <w:rsid w:val="008A47FF"/>
    <w:rsid w:val="00A3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A111C"/>
  <w15:chartTrackingRefBased/>
  <w15:docId w15:val="{9C823296-C6D3-41CD-AA9C-01F8EE51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9BE"/>
    <w:pPr>
      <w:ind w:left="720"/>
      <w:contextualSpacing/>
    </w:pPr>
  </w:style>
  <w:style w:type="table" w:styleId="TableGrid">
    <w:name w:val="Table Grid"/>
    <w:basedOn w:val="TableNormal"/>
    <w:uiPriority w:val="39"/>
    <w:rsid w:val="0050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dell</cp:lastModifiedBy>
  <cp:revision>7</cp:revision>
  <cp:lastPrinted>2023-02-04T03:00:00Z</cp:lastPrinted>
  <dcterms:created xsi:type="dcterms:W3CDTF">2023-02-03T14:47:00Z</dcterms:created>
  <dcterms:modified xsi:type="dcterms:W3CDTF">2023-02-04T03:00:00Z</dcterms:modified>
</cp:coreProperties>
</file>